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7A28" w14:textId="0D139F55" w:rsidR="00BF249F" w:rsidRPr="00F02E86" w:rsidRDefault="00C81A8E" w:rsidP="00F02E86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4E0767BB" w14:textId="579DA421" w:rsidR="00F02E86" w:rsidRPr="00F02E86" w:rsidRDefault="00F02E86" w:rsidP="00F02E86">
                            <w:pPr>
                              <w:pStyle w:val="NoSpacing"/>
                              <w:rPr>
                                <w:sz w:val="48"/>
                                <w:szCs w:val="80"/>
                              </w:rPr>
                            </w:pPr>
                            <w:r w:rsidRPr="00F02E86">
                              <w:rPr>
                                <w:sz w:val="48"/>
                                <w:szCs w:val="80"/>
                              </w:rPr>
                              <w:t>Effective Saturday, Dec 16, 2017 6:00</w:t>
                            </w:r>
                            <w:r w:rsidRPr="00F02E86">
                              <w:rPr>
                                <w:sz w:val="48"/>
                                <w:szCs w:val="80"/>
                              </w:rPr>
                              <w:t xml:space="preserve"> </w:t>
                            </w:r>
                            <w:proofErr w:type="gramStart"/>
                            <w:r w:rsidRPr="00F02E86">
                              <w:rPr>
                                <w:sz w:val="48"/>
                                <w:szCs w:val="80"/>
                              </w:rPr>
                              <w:t>am</w:t>
                            </w:r>
                            <w:proofErr w:type="gramEnd"/>
                            <w:r w:rsidRPr="00F02E86">
                              <w:rPr>
                                <w:sz w:val="48"/>
                                <w:szCs w:val="80"/>
                              </w:rPr>
                              <w:t xml:space="preserve"> </w:t>
                            </w:r>
                            <w:r w:rsidRPr="00F02E86">
                              <w:rPr>
                                <w:sz w:val="48"/>
                                <w:szCs w:val="80"/>
                              </w:rPr>
                              <w:t>until Monday Dec 18, 2017 5:00am</w:t>
                            </w:r>
                          </w:p>
                          <w:p w14:paraId="0D235710" w14:textId="77777777" w:rsidR="00F02E86" w:rsidRDefault="00F02E86" w:rsidP="007F3C5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</w:p>
                          <w:p w14:paraId="6C157CFB" w14:textId="6ACC4CAD" w:rsidR="00C81A8E" w:rsidRPr="00BF249F" w:rsidRDefault="00C81A8E" w:rsidP="007F3C5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r w:rsidRPr="00BF249F">
                              <w:rPr>
                                <w:sz w:val="36"/>
                                <w:szCs w:val="60"/>
                              </w:rPr>
                              <w:t>Lines affected:</w:t>
                            </w:r>
                            <w:r w:rsidR="00F02E86">
                              <w:rPr>
                                <w:sz w:val="36"/>
                                <w:szCs w:val="60"/>
                              </w:rPr>
                              <w:t xml:space="preserve"> 17</w:t>
                            </w:r>
                            <w:r w:rsidR="00BF249F" w:rsidRPr="00BF249F">
                              <w:rPr>
                                <w:sz w:val="36"/>
                                <w:szCs w:val="60"/>
                              </w:rPr>
                              <w:t xml:space="preserve">- </w:t>
                            </w:r>
                            <w:r w:rsidR="00F02E86">
                              <w:rPr>
                                <w:sz w:val="36"/>
                                <w:szCs w:val="60"/>
                              </w:rPr>
                              <w:t>Perkins Road – Mall of Louisiana</w:t>
                            </w:r>
                          </w:p>
                          <w:p w14:paraId="44612460" w14:textId="2226A692" w:rsidR="00BF249F" w:rsidRPr="00BF249F" w:rsidRDefault="00BF249F" w:rsidP="00BF249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r w:rsidRPr="00BF249F">
                              <w:rPr>
                                <w:sz w:val="36"/>
                                <w:szCs w:val="60"/>
                              </w:rPr>
                              <w:t xml:space="preserve">Cancelled Stop Includes: </w:t>
                            </w:r>
                            <w:r w:rsidR="00F02E86">
                              <w:rPr>
                                <w:sz w:val="36"/>
                                <w:szCs w:val="60"/>
                              </w:rPr>
                              <w:t>North Blvd @ Acadian E (1437), South Acadian @ Government Street S (1438)</w:t>
                            </w:r>
                          </w:p>
                          <w:p w14:paraId="3FD1044F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509F194C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029A6735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3E7B067" w14:textId="23F872ED" w:rsidR="00C81A8E" w:rsidRPr="00F02E86" w:rsidRDefault="00C81A8E" w:rsidP="00C26AD8">
                            <w:pPr>
                              <w:pStyle w:val="NoSpacing"/>
                              <w:rPr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F02E86">
                              <w:rPr>
                                <w:sz w:val="48"/>
                                <w:szCs w:val="4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C81A8E" w:rsidRPr="00F02E86" w:rsidRDefault="00C81A8E" w:rsidP="00C26AD8">
                            <w:pPr>
                              <w:pStyle w:val="Heading1"/>
                              <w:rPr>
                                <w:sz w:val="48"/>
                                <w:szCs w:val="40"/>
                              </w:rPr>
                            </w:pPr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F02E86">
                                <w:rPr>
                                  <w:rStyle w:val="Hyperlink"/>
                                  <w:sz w:val="48"/>
                                  <w:szCs w:val="40"/>
                                </w:rPr>
                                <w:t>www.brcats.com</w:t>
                              </w:r>
                            </w:hyperlink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36BE7A28" w14:textId="0D139F55" w:rsidR="00BF249F" w:rsidRPr="00F02E86" w:rsidRDefault="00C81A8E" w:rsidP="00F02E86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4E0767BB" w14:textId="579DA421" w:rsidR="00F02E86" w:rsidRPr="00F02E86" w:rsidRDefault="00F02E86" w:rsidP="00F02E86">
                      <w:pPr>
                        <w:pStyle w:val="NoSpacing"/>
                        <w:rPr>
                          <w:sz w:val="48"/>
                          <w:szCs w:val="80"/>
                        </w:rPr>
                      </w:pPr>
                      <w:r w:rsidRPr="00F02E86">
                        <w:rPr>
                          <w:sz w:val="48"/>
                          <w:szCs w:val="80"/>
                        </w:rPr>
                        <w:t>Effective Saturday, Dec 16, 2017 6:00</w:t>
                      </w:r>
                      <w:r w:rsidRPr="00F02E86">
                        <w:rPr>
                          <w:sz w:val="48"/>
                          <w:szCs w:val="80"/>
                        </w:rPr>
                        <w:t xml:space="preserve"> </w:t>
                      </w:r>
                      <w:proofErr w:type="gramStart"/>
                      <w:r w:rsidRPr="00F02E86">
                        <w:rPr>
                          <w:sz w:val="48"/>
                          <w:szCs w:val="80"/>
                        </w:rPr>
                        <w:t>am</w:t>
                      </w:r>
                      <w:proofErr w:type="gramEnd"/>
                      <w:r w:rsidRPr="00F02E86">
                        <w:rPr>
                          <w:sz w:val="48"/>
                          <w:szCs w:val="80"/>
                        </w:rPr>
                        <w:t xml:space="preserve"> </w:t>
                      </w:r>
                      <w:r w:rsidRPr="00F02E86">
                        <w:rPr>
                          <w:sz w:val="48"/>
                          <w:szCs w:val="80"/>
                        </w:rPr>
                        <w:t>until Monday Dec 18, 2017 5:00am</w:t>
                      </w:r>
                    </w:p>
                    <w:p w14:paraId="0D235710" w14:textId="77777777" w:rsidR="00F02E86" w:rsidRDefault="00F02E86" w:rsidP="007F3C5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</w:p>
                    <w:p w14:paraId="6C157CFB" w14:textId="6ACC4CAD" w:rsidR="00C81A8E" w:rsidRPr="00BF249F" w:rsidRDefault="00C81A8E" w:rsidP="007F3C5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r w:rsidRPr="00BF249F">
                        <w:rPr>
                          <w:sz w:val="36"/>
                          <w:szCs w:val="60"/>
                        </w:rPr>
                        <w:t>Lines affected:</w:t>
                      </w:r>
                      <w:r w:rsidR="00F02E86">
                        <w:rPr>
                          <w:sz w:val="36"/>
                          <w:szCs w:val="60"/>
                        </w:rPr>
                        <w:t xml:space="preserve"> 17</w:t>
                      </w:r>
                      <w:r w:rsidR="00BF249F" w:rsidRPr="00BF249F">
                        <w:rPr>
                          <w:sz w:val="36"/>
                          <w:szCs w:val="60"/>
                        </w:rPr>
                        <w:t xml:space="preserve">- </w:t>
                      </w:r>
                      <w:r w:rsidR="00F02E86">
                        <w:rPr>
                          <w:sz w:val="36"/>
                          <w:szCs w:val="60"/>
                        </w:rPr>
                        <w:t>Perkins Road – Mall of Louisiana</w:t>
                      </w:r>
                    </w:p>
                    <w:p w14:paraId="44612460" w14:textId="2226A692" w:rsidR="00BF249F" w:rsidRPr="00BF249F" w:rsidRDefault="00BF249F" w:rsidP="00BF249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r w:rsidRPr="00BF249F">
                        <w:rPr>
                          <w:sz w:val="36"/>
                          <w:szCs w:val="60"/>
                        </w:rPr>
                        <w:t xml:space="preserve">Cancelled Stop Includes: </w:t>
                      </w:r>
                      <w:r w:rsidR="00F02E86">
                        <w:rPr>
                          <w:sz w:val="36"/>
                          <w:szCs w:val="60"/>
                        </w:rPr>
                        <w:t>North Blvd @ Acadian E (1437), South Acadian @ Government Street S (1438)</w:t>
                      </w:r>
                    </w:p>
                    <w:p w14:paraId="3FD1044F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509F194C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029A6735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  <w:bookmarkStart w:id="1" w:name="_GoBack"/>
                      <w:bookmarkEnd w:id="1"/>
                    </w:p>
                    <w:p w14:paraId="03E7B067" w14:textId="23F872ED" w:rsidR="00C81A8E" w:rsidRPr="00F02E86" w:rsidRDefault="00C81A8E" w:rsidP="00C26AD8">
                      <w:pPr>
                        <w:pStyle w:val="NoSpacing"/>
                        <w:rPr>
                          <w:sz w:val="48"/>
                          <w:szCs w:val="40"/>
                        </w:rPr>
                      </w:pPr>
                      <w:proofErr w:type="gramStart"/>
                      <w:r w:rsidRPr="00F02E86">
                        <w:rPr>
                          <w:sz w:val="48"/>
                          <w:szCs w:val="4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C81A8E" w:rsidRPr="00F02E86" w:rsidRDefault="00C81A8E" w:rsidP="00C26AD8">
                      <w:pPr>
                        <w:pStyle w:val="Heading1"/>
                        <w:rPr>
                          <w:sz w:val="48"/>
                          <w:szCs w:val="40"/>
                        </w:rPr>
                      </w:pPr>
                      <w:r w:rsidRPr="00F02E86">
                        <w:rPr>
                          <w:sz w:val="48"/>
                          <w:szCs w:val="40"/>
                        </w:rPr>
                        <w:t xml:space="preserve">For route information, call Customer Care or visit </w:t>
                      </w:r>
                      <w:hyperlink r:id="rId8" w:history="1">
                        <w:r w:rsidRPr="00F02E86">
                          <w:rPr>
                            <w:rStyle w:val="Hyperlink"/>
                            <w:sz w:val="48"/>
                            <w:szCs w:val="40"/>
                          </w:rPr>
                          <w:t>www.brcats.com</w:t>
                        </w:r>
                      </w:hyperlink>
                      <w:r w:rsidRPr="00F02E86">
                        <w:rPr>
                          <w:sz w:val="48"/>
                          <w:szCs w:val="4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C81A8E" w:rsidRDefault="00C81A8E" w:rsidP="00757774">
      <w:r>
        <w:separator/>
      </w:r>
    </w:p>
  </w:endnote>
  <w:endnote w:type="continuationSeparator" w:id="0">
    <w:p w14:paraId="223E0D7E" w14:textId="77777777" w:rsidR="00C81A8E" w:rsidRDefault="00C81A8E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C81A8E" w:rsidRDefault="00C81A8E" w:rsidP="00757774">
      <w:r>
        <w:separator/>
      </w:r>
    </w:p>
  </w:footnote>
  <w:footnote w:type="continuationSeparator" w:id="0">
    <w:p w14:paraId="72867818" w14:textId="77777777" w:rsidR="00C81A8E" w:rsidRDefault="00C81A8E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C81A8E" w:rsidRDefault="00C81A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338F0"/>
    <w:rsid w:val="005D1B35"/>
    <w:rsid w:val="006534CC"/>
    <w:rsid w:val="006E4A42"/>
    <w:rsid w:val="00757774"/>
    <w:rsid w:val="00764BBA"/>
    <w:rsid w:val="007C4E82"/>
    <w:rsid w:val="007F3C5F"/>
    <w:rsid w:val="007F7A6E"/>
    <w:rsid w:val="008D4FA5"/>
    <w:rsid w:val="00B16D70"/>
    <w:rsid w:val="00B65BFA"/>
    <w:rsid w:val="00B82BF5"/>
    <w:rsid w:val="00BA52AF"/>
    <w:rsid w:val="00BF249F"/>
    <w:rsid w:val="00C26AD8"/>
    <w:rsid w:val="00C81A8E"/>
    <w:rsid w:val="00CC62E2"/>
    <w:rsid w:val="00CE31FE"/>
    <w:rsid w:val="00D92C7D"/>
    <w:rsid w:val="00F0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 Sevier</cp:lastModifiedBy>
  <cp:revision>2</cp:revision>
  <dcterms:created xsi:type="dcterms:W3CDTF">2017-12-14T16:55:00Z</dcterms:created>
  <dcterms:modified xsi:type="dcterms:W3CDTF">2017-12-14T16:55:00Z</dcterms:modified>
</cp:coreProperties>
</file>